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EF1" w:rsidRPr="00222A3C" w:rsidRDefault="00D22EF1" w:rsidP="00FB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РОЗКЛАД</w:t>
      </w:r>
    </w:p>
    <w:p w:rsidR="00B127CB" w:rsidRPr="00222A3C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25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вступних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випробувань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37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(співбесід) 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вступають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EF1" w:rsidRPr="00481C16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481C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ВСП </w:t>
      </w:r>
      <w:r w:rsidR="002437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Полтавськ</w:t>
      </w:r>
      <w:r w:rsidR="00481C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ий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1C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фаховий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коледж</w:t>
      </w:r>
      <w:proofErr w:type="spellEnd"/>
    </w:p>
    <w:p w:rsidR="00D22EF1" w:rsidRPr="002437E0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Національного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юридичного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університету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імені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Ярослава Мудрого</w:t>
      </w:r>
      <w:r w:rsidR="0024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22EF1" w:rsidRPr="00E142CE" w:rsidRDefault="00D22EF1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І курс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денної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навчання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для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здобуття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професійного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ступеня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F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аховий м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олодший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203"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основі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D6C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базової</w:t>
      </w:r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середньої</w:t>
      </w:r>
      <w:proofErr w:type="spellEnd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222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освіти</w:t>
      </w:r>
      <w:proofErr w:type="spellEnd"/>
      <w:r w:rsidR="00E14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(І потік)</w:t>
      </w:r>
    </w:p>
    <w:p w:rsidR="00B127CB" w:rsidRPr="00D22EF1" w:rsidRDefault="00B127CB" w:rsidP="00B1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008"/>
        <w:gridCol w:w="3216"/>
        <w:gridCol w:w="3119"/>
      </w:tblGrid>
      <w:tr w:rsidR="00DE0B1F" w:rsidRPr="00FB1E25" w:rsidTr="00DE0B1F">
        <w:trPr>
          <w:tblCellSpacing w:w="15" w:type="dxa"/>
          <w:jc w:val="center"/>
        </w:trPr>
        <w:tc>
          <w:tcPr>
            <w:tcW w:w="2231" w:type="dxa"/>
            <w:vMerge w:val="restart"/>
            <w:vAlign w:val="center"/>
            <w:hideMark/>
          </w:tcPr>
          <w:p w:rsidR="00DE0B1F" w:rsidRPr="00FB1E25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</w:t>
            </w:r>
            <w:proofErr w:type="spellEnd"/>
          </w:p>
        </w:tc>
        <w:tc>
          <w:tcPr>
            <w:tcW w:w="9298" w:type="dxa"/>
            <w:gridSpan w:val="3"/>
            <w:vAlign w:val="center"/>
            <w:hideMark/>
          </w:tcPr>
          <w:p w:rsidR="00DE0B1F" w:rsidRPr="00FB1E25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E0B1F" w:rsidRPr="00FB1E25" w:rsidTr="00DE0B1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E0B1F" w:rsidRPr="00FB1E25" w:rsidRDefault="00DE0B1F" w:rsidP="00FB1E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Align w:val="center"/>
            <w:hideMark/>
          </w:tcPr>
          <w:p w:rsidR="00DE0B1F" w:rsidRPr="00FB1E25" w:rsidRDefault="00DE0B1F" w:rsidP="00C03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липня</w:t>
            </w:r>
          </w:p>
        </w:tc>
        <w:tc>
          <w:tcPr>
            <w:tcW w:w="6290" w:type="dxa"/>
            <w:gridSpan w:val="2"/>
            <w:vAlign w:val="center"/>
            <w:hideMark/>
          </w:tcPr>
          <w:p w:rsidR="00DE0B1F" w:rsidRPr="00FB1E25" w:rsidRDefault="00DE0B1F" w:rsidP="00C03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лип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ня</w:t>
            </w:r>
          </w:p>
        </w:tc>
      </w:tr>
      <w:tr w:rsidR="00DE0B1F" w:rsidRPr="00852F2B" w:rsidTr="00852F2B">
        <w:trPr>
          <w:tblCellSpacing w:w="15" w:type="dxa"/>
          <w:jc w:val="center"/>
        </w:trPr>
        <w:tc>
          <w:tcPr>
            <w:tcW w:w="2231" w:type="dxa"/>
            <w:vAlign w:val="center"/>
            <w:hideMark/>
          </w:tcPr>
          <w:p w:rsidR="00DE0B1F" w:rsidRPr="00E142CE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К9 Правоохоронна діяльність</w:t>
            </w:r>
          </w:p>
        </w:tc>
        <w:tc>
          <w:tcPr>
            <w:tcW w:w="2978" w:type="dxa"/>
            <w:vAlign w:val="center"/>
            <w:hideMark/>
          </w:tcPr>
          <w:p w:rsidR="00DE0B1F" w:rsidRPr="00FB1E25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історії </w:t>
            </w:r>
            <w:r w:rsidR="00852F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</w:t>
            </w:r>
          </w:p>
          <w:p w:rsidR="00DE0B1F" w:rsidRPr="00E142CE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16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E0B1F" w:rsidRPr="00FB1E25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86" w:type="dxa"/>
            <w:vAlign w:val="center"/>
            <w:hideMark/>
          </w:tcPr>
          <w:p w:rsidR="00DE0B1F" w:rsidRPr="00FB1E25" w:rsidRDefault="00DE0B1F" w:rsidP="00DE0B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</w:tc>
        <w:tc>
          <w:tcPr>
            <w:tcW w:w="3074" w:type="dxa"/>
            <w:vAlign w:val="center"/>
          </w:tcPr>
          <w:p w:rsidR="00DE0B1F" w:rsidRPr="00FB1E25" w:rsidRDefault="00DE0B1F" w:rsidP="00DE0B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14:00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співбесіда з української мови та історії України</w:t>
            </w:r>
          </w:p>
        </w:tc>
      </w:tr>
      <w:tr w:rsidR="00DE0B1F" w:rsidRPr="00852F2B" w:rsidTr="00852F2B">
        <w:trPr>
          <w:tblCellSpacing w:w="15" w:type="dxa"/>
          <w:jc w:val="center"/>
        </w:trPr>
        <w:tc>
          <w:tcPr>
            <w:tcW w:w="2231" w:type="dxa"/>
            <w:vAlign w:val="center"/>
          </w:tcPr>
          <w:p w:rsidR="00DE0B1F" w:rsidRPr="00E142CE" w:rsidRDefault="00DE0B1F" w:rsidP="00FB1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Секретарська  та офісна справа</w:t>
            </w:r>
          </w:p>
        </w:tc>
        <w:tc>
          <w:tcPr>
            <w:tcW w:w="2978" w:type="dxa"/>
            <w:vAlign w:val="center"/>
          </w:tcPr>
          <w:p w:rsidR="00DE0B1F" w:rsidRPr="00FB1E25" w:rsidRDefault="00DE0B1F" w:rsidP="00E14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</w:t>
            </w:r>
            <w:r w:rsidRPr="00E142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онсультація з української мови</w:t>
            </w:r>
            <w:r w:rsidR="00852F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історії України</w:t>
            </w:r>
          </w:p>
          <w:p w:rsidR="00DE0B1F" w:rsidRPr="00161B9B" w:rsidRDefault="00DE0B1F" w:rsidP="00161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дистанційно на онлайн платформі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16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86" w:type="dxa"/>
            <w:vAlign w:val="center"/>
          </w:tcPr>
          <w:p w:rsidR="00DE0B1F" w:rsidRDefault="00DE0B1F" w:rsidP="002D0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10:00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FB1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співбесіда з української мови та історії України</w:t>
            </w:r>
          </w:p>
          <w:p w:rsidR="00DE0B1F" w:rsidRPr="00FB1E25" w:rsidRDefault="00DE0B1F" w:rsidP="00DE0B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074" w:type="dxa"/>
            <w:vAlign w:val="center"/>
          </w:tcPr>
          <w:p w:rsidR="00DE0B1F" w:rsidRDefault="00DE0B1F" w:rsidP="002D0C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6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14:00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співбесіда з української мови та історії України</w:t>
            </w:r>
          </w:p>
          <w:p w:rsidR="00DE0B1F" w:rsidRPr="00FB1E25" w:rsidRDefault="00DE0B1F" w:rsidP="00DE0B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D22EF1" w:rsidRPr="00DD3C46" w:rsidRDefault="00D22EF1" w:rsidP="008D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2E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175" w:rsidRPr="00E142CE" w:rsidRDefault="00983175" w:rsidP="00D22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473CE" w:rsidRPr="00E142CE" w:rsidRDefault="00D473CE" w:rsidP="00D22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735B5" w:rsidRPr="00FB1E25" w:rsidRDefault="00E72203" w:rsidP="00222A3C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Голова приймальної комісії                                                                </w:t>
      </w:r>
      <w:r w:rsidR="00FB1E25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</w:t>
      </w: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          </w:t>
      </w:r>
      <w:r w:rsidR="00222A3C"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 </w:t>
      </w:r>
      <w:r w:rsidRPr="00FB1E25">
        <w:rPr>
          <w:rFonts w:ascii="Times New Roman" w:hAnsi="Times New Roman" w:cs="Times New Roman"/>
          <w:sz w:val="28"/>
          <w:szCs w:val="26"/>
          <w:lang w:val="uk-UA"/>
        </w:rPr>
        <w:t xml:space="preserve">      Любов  СТАРОСТІНА</w:t>
      </w:r>
    </w:p>
    <w:sectPr w:rsidR="002735B5" w:rsidRPr="00FB1E25" w:rsidSect="006267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01"/>
    <w:rsid w:val="000006B8"/>
    <w:rsid w:val="00012EDA"/>
    <w:rsid w:val="000C3901"/>
    <w:rsid w:val="00161B9B"/>
    <w:rsid w:val="00166CB1"/>
    <w:rsid w:val="001B0E3B"/>
    <w:rsid w:val="00222A3C"/>
    <w:rsid w:val="002437E0"/>
    <w:rsid w:val="002735B5"/>
    <w:rsid w:val="00276AF8"/>
    <w:rsid w:val="002866EA"/>
    <w:rsid w:val="002A3E02"/>
    <w:rsid w:val="002D0C52"/>
    <w:rsid w:val="002E6A48"/>
    <w:rsid w:val="0034221C"/>
    <w:rsid w:val="003C72B5"/>
    <w:rsid w:val="003D48F7"/>
    <w:rsid w:val="003F35CB"/>
    <w:rsid w:val="00481C16"/>
    <w:rsid w:val="004D53DA"/>
    <w:rsid w:val="004F24FB"/>
    <w:rsid w:val="00503B7A"/>
    <w:rsid w:val="0057482E"/>
    <w:rsid w:val="00594038"/>
    <w:rsid w:val="00597739"/>
    <w:rsid w:val="005D7A59"/>
    <w:rsid w:val="0062570D"/>
    <w:rsid w:val="0062679E"/>
    <w:rsid w:val="00633603"/>
    <w:rsid w:val="007630CE"/>
    <w:rsid w:val="008504BF"/>
    <w:rsid w:val="00852F2B"/>
    <w:rsid w:val="008D6C0D"/>
    <w:rsid w:val="008E4045"/>
    <w:rsid w:val="00944626"/>
    <w:rsid w:val="00983175"/>
    <w:rsid w:val="00A041B0"/>
    <w:rsid w:val="00A64DDE"/>
    <w:rsid w:val="00A87490"/>
    <w:rsid w:val="00AA1CE4"/>
    <w:rsid w:val="00AD7CB6"/>
    <w:rsid w:val="00AE1EA4"/>
    <w:rsid w:val="00AE2C2C"/>
    <w:rsid w:val="00B127CB"/>
    <w:rsid w:val="00B72082"/>
    <w:rsid w:val="00B72AB4"/>
    <w:rsid w:val="00B73FB6"/>
    <w:rsid w:val="00BB1AD9"/>
    <w:rsid w:val="00BD396A"/>
    <w:rsid w:val="00BF5BC6"/>
    <w:rsid w:val="00C034B5"/>
    <w:rsid w:val="00C4292C"/>
    <w:rsid w:val="00C83EA4"/>
    <w:rsid w:val="00CB1B0E"/>
    <w:rsid w:val="00CE58F7"/>
    <w:rsid w:val="00D21F17"/>
    <w:rsid w:val="00D22EF1"/>
    <w:rsid w:val="00D473CE"/>
    <w:rsid w:val="00DD3C46"/>
    <w:rsid w:val="00DD6C12"/>
    <w:rsid w:val="00DE0B1F"/>
    <w:rsid w:val="00DF4B6B"/>
    <w:rsid w:val="00E142CE"/>
    <w:rsid w:val="00E21B11"/>
    <w:rsid w:val="00E475C8"/>
    <w:rsid w:val="00E72203"/>
    <w:rsid w:val="00EC0D49"/>
    <w:rsid w:val="00FB1E25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410B"/>
  <w15:chartTrackingRefBased/>
  <w15:docId w15:val="{0543BB2E-4509-4A8F-A3A5-C020FFDB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Navchalniy viddil 2</dc:creator>
  <cp:keywords/>
  <dc:description/>
  <cp:lastModifiedBy>Віолета Дейнека</cp:lastModifiedBy>
  <cp:revision>7</cp:revision>
  <cp:lastPrinted>2025-06-26T09:40:00Z</cp:lastPrinted>
  <dcterms:created xsi:type="dcterms:W3CDTF">2025-06-25T11:18:00Z</dcterms:created>
  <dcterms:modified xsi:type="dcterms:W3CDTF">2025-06-26T10:42:00Z</dcterms:modified>
</cp:coreProperties>
</file>